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4C" w:rsidRDefault="00C35794" w:rsidP="00C3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94">
        <w:rPr>
          <w:rFonts w:ascii="Times New Roman" w:hAnsi="Times New Roman" w:cs="Times New Roman"/>
          <w:b/>
          <w:sz w:val="28"/>
          <w:szCs w:val="28"/>
        </w:rPr>
        <w:t>План мероприятий в группе №2 к 70-летию Победы</w:t>
      </w:r>
    </w:p>
    <w:p w:rsidR="00C35794" w:rsidRDefault="00C35794" w:rsidP="00C3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Васильева Т.В.</w:t>
      </w:r>
    </w:p>
    <w:p w:rsid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C35794" w:rsidRDefault="00C35794" w:rsidP="00C35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подвигах воинов в Великую Отечественную войну»</w:t>
      </w:r>
    </w:p>
    <w:p w:rsidR="00C35794" w:rsidRDefault="00C35794" w:rsidP="00C35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защитниках – наших прадедах»</w:t>
      </w:r>
    </w:p>
    <w:p w:rsidR="00C35794" w:rsidRDefault="00C35794" w:rsidP="00C35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пограничниках»</w:t>
      </w:r>
    </w:p>
    <w:p w:rsidR="00C35794" w:rsidRDefault="00C35794" w:rsidP="00C35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Российская армия»</w:t>
      </w:r>
    </w:p>
    <w:p w:rsidR="00C35794" w:rsidRDefault="00C35794" w:rsidP="00C35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Дне Победы»</w:t>
      </w:r>
    </w:p>
    <w:p w:rsid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военной техникой, книг об армии</w:t>
      </w:r>
    </w:p>
    <w:p w:rsid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стихов:</w:t>
      </w:r>
    </w:p>
    <w:p w:rsidR="00C35794" w:rsidRDefault="00C35794" w:rsidP="00C35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«Армия мира» - А. Ливанов</w:t>
      </w:r>
    </w:p>
    <w:p w:rsidR="00C35794" w:rsidRDefault="00C35794" w:rsidP="00C35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брате» -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Кульская</w:t>
      </w:r>
      <w:proofErr w:type="spellEnd"/>
    </w:p>
    <w:p w:rsidR="00C35794" w:rsidRDefault="00C35794" w:rsidP="00C35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«Письмо» - А. Ливанов</w:t>
      </w:r>
    </w:p>
    <w:p w:rsidR="00C35794" w:rsidRDefault="00C35794" w:rsidP="00C35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«Дозор» - З. Александрова</w:t>
      </w:r>
    </w:p>
    <w:p w:rsid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рисунков, поделок об армии</w:t>
      </w:r>
    </w:p>
    <w:p w:rsid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фотографий родных, которые были на войне</w:t>
      </w:r>
    </w:p>
    <w:p w:rsidR="00C35794" w:rsidRPr="00C35794" w:rsidRDefault="00C35794" w:rsidP="00C35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книг об армии</w:t>
      </w:r>
      <w:bookmarkStart w:id="0" w:name="_GoBack"/>
      <w:bookmarkEnd w:id="0"/>
    </w:p>
    <w:sectPr w:rsidR="00C35794" w:rsidRPr="00C3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D9F"/>
    <w:multiLevelType w:val="hybridMultilevel"/>
    <w:tmpl w:val="5A5C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99F"/>
    <w:multiLevelType w:val="hybridMultilevel"/>
    <w:tmpl w:val="431E2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455F42"/>
    <w:multiLevelType w:val="hybridMultilevel"/>
    <w:tmpl w:val="53648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71"/>
    <w:rsid w:val="00747271"/>
    <w:rsid w:val="00A2379E"/>
    <w:rsid w:val="00C35794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757C7-0436-4A31-B493-7DDD5B1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2015-03-16T05:27:00Z</dcterms:created>
  <dcterms:modified xsi:type="dcterms:W3CDTF">2015-03-16T05:35:00Z</dcterms:modified>
</cp:coreProperties>
</file>